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BC21" w14:textId="77777777" w:rsidR="00784F36" w:rsidRPr="00DE37DA" w:rsidRDefault="00784F36" w:rsidP="00784F36">
      <w:pPr>
        <w:suppressAutoHyphens/>
        <w:spacing w:after="0" w:line="360" w:lineRule="auto"/>
        <w:ind w:left="637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Załącznik nr 1                                                 </w:t>
      </w:r>
    </w:p>
    <w:p w14:paraId="6F0F27A2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3707667" w14:textId="77777777" w:rsidR="00784F36" w:rsidRPr="00DE37DA" w:rsidRDefault="00784F36" w:rsidP="00784F36">
      <w:pPr>
        <w:suppressAutoHyphens/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…………………………..</w:t>
      </w:r>
    </w:p>
    <w:p w14:paraId="7C7B0D54" w14:textId="77777777" w:rsidR="00784F36" w:rsidRPr="00DE37DA" w:rsidRDefault="00784F36" w:rsidP="00784F36">
      <w:pPr>
        <w:suppressAutoHyphens/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(miejscowość, data)                                                                           </w:t>
      </w:r>
    </w:p>
    <w:p w14:paraId="17BB4D66" w14:textId="77777777" w:rsidR="00784F36" w:rsidRPr="00DE37DA" w:rsidRDefault="00784F36" w:rsidP="00784F3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OFERTA WYKONAWCY</w:t>
      </w:r>
    </w:p>
    <w:p w14:paraId="0794FB87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Ja, niżej podpisany/-a działając w imieniu i na rzecz (dane oferenta):</w:t>
      </w:r>
    </w:p>
    <w:p w14:paraId="798229BB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Nazwa……………………………………………………………………………………………</w:t>
      </w:r>
    </w:p>
    <w:p w14:paraId="1187D3E9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Adres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zamieszkania……………………………………………………………………………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...</w:t>
      </w:r>
    </w:p>
    <w:p w14:paraId="22D9578E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700A820" w14:textId="77777777" w:rsidR="00784F36" w:rsidRPr="00DE37DA" w:rsidRDefault="00784F36" w:rsidP="00784F36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W odpowiedzi na zapytanie ofertowe nr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635FB">
        <w:rPr>
          <w:rFonts w:ascii="Times New Roman" w:eastAsia="Calibri" w:hAnsi="Times New Roman" w:cs="Times New Roman"/>
          <w:sz w:val="24"/>
          <w:szCs w:val="24"/>
          <w:lang w:eastAsia="ar-SA"/>
        </w:rPr>
        <w:t>1/</w:t>
      </w:r>
      <w:proofErr w:type="spellStart"/>
      <w:r w:rsidRPr="00B635FB">
        <w:rPr>
          <w:rFonts w:ascii="Times New Roman" w:eastAsia="Calibri" w:hAnsi="Times New Roman" w:cs="Times New Roman"/>
          <w:sz w:val="24"/>
          <w:szCs w:val="24"/>
          <w:lang w:eastAsia="ar-SA"/>
        </w:rPr>
        <w:t>PROFolk</w:t>
      </w:r>
      <w:proofErr w:type="spellEnd"/>
      <w:r w:rsidRPr="00B635FB">
        <w:rPr>
          <w:rFonts w:ascii="Times New Roman" w:eastAsia="Calibri" w:hAnsi="Times New Roman" w:cs="Times New Roman"/>
          <w:sz w:val="24"/>
          <w:szCs w:val="24"/>
          <w:lang w:eastAsia="ar-SA"/>
        </w:rPr>
        <w:t>/PBU2/2021</w:t>
      </w: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dotyczące </w:t>
      </w:r>
      <w:r w:rsidRPr="00DE37D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realizacji usługi przeprowadzenia audytu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zewnętrznego</w:t>
      </w: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związane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go</w:t>
      </w: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 realizacją projektu  pn. </w:t>
      </w:r>
      <w:r w:rsidRPr="00B635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„Rozwój współpracy Polsko Ukraińskiej w oparciu o dziedzictwo kulturowe” </w:t>
      </w:r>
      <w:r w:rsidRPr="00B635F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realizowanego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</w:r>
      <w:r w:rsidRPr="00B635F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w ramach Programu Współpracy Transgranicznej Polska – Białoruś - Ukraina 2014-2020 realizowanego w ramach Europejskiego Instrumentu Sąsiedztwa.</w:t>
      </w:r>
    </w:p>
    <w:p w14:paraId="3F3E7651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Składam ofertę  za poniżej przedstawioną cenę: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30"/>
        <w:gridCol w:w="4783"/>
        <w:gridCol w:w="3979"/>
      </w:tblGrid>
      <w:tr w:rsidR="00784F36" w:rsidRPr="00DE37DA" w14:paraId="7E3F9E44" w14:textId="77777777" w:rsidTr="007250BA">
        <w:trPr>
          <w:trHeight w:val="449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DDF16" w14:textId="77777777" w:rsidR="00784F36" w:rsidRPr="00DE37DA" w:rsidRDefault="00784F36" w:rsidP="007250BA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E37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42AC7" w14:textId="77777777" w:rsidR="00784F36" w:rsidRPr="00DE37DA" w:rsidRDefault="00784F36" w:rsidP="007250BA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E37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Zakres usługi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01B1" w14:textId="77777777" w:rsidR="00784F36" w:rsidRPr="00DE37DA" w:rsidRDefault="00784F36" w:rsidP="007250BA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37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Cena brutto usługi w PLN</w:t>
            </w:r>
          </w:p>
        </w:tc>
      </w:tr>
      <w:tr w:rsidR="00784F36" w:rsidRPr="00DE37DA" w14:paraId="5D0D3756" w14:textId="77777777" w:rsidTr="007250BA">
        <w:trPr>
          <w:trHeight w:val="449"/>
        </w:trPr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9A79508" w14:textId="77777777" w:rsidR="00784F36" w:rsidRPr="00DE37DA" w:rsidRDefault="00784F36" w:rsidP="007250BA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37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Cena całościowa</w:t>
            </w:r>
          </w:p>
        </w:tc>
      </w:tr>
      <w:tr w:rsidR="00784F36" w:rsidRPr="00DE37DA" w14:paraId="354A2FDD" w14:textId="77777777" w:rsidTr="007250BA">
        <w:trPr>
          <w:trHeight w:val="4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B981" w14:textId="77777777" w:rsidR="00784F36" w:rsidRPr="00DE37DA" w:rsidRDefault="00784F36" w:rsidP="007250BA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37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6CD9" w14:textId="77777777" w:rsidR="00784F36" w:rsidRPr="00DE37DA" w:rsidRDefault="00784F36" w:rsidP="007250BA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E37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Przeprowadzenie audytu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zewnętrznego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7249" w14:textId="77777777" w:rsidR="00784F36" w:rsidRPr="00DE37DA" w:rsidRDefault="00784F36" w:rsidP="007250BA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A1B06DA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E2C3AA" w14:textId="77777777" w:rsidR="00784F36" w:rsidRPr="00DE37DA" w:rsidRDefault="00784F36" w:rsidP="00784F36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1 Oświadczam, że zapoznałem/</w:t>
      </w:r>
      <w:proofErr w:type="spellStart"/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am</w:t>
      </w:r>
      <w:proofErr w:type="spellEnd"/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się z treścią Zapytania i nie wnoszę do niego zastrzeżeń oraz zdobyłem informacje niezbędne do właściwego wykonania przedmiotu zamówienia.</w:t>
      </w:r>
    </w:p>
    <w:p w14:paraId="0B79554F" w14:textId="77777777" w:rsidR="00784F36" w:rsidRPr="00DE37DA" w:rsidRDefault="00784F36" w:rsidP="00784F36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2. Oferuję realizację zamówienia w sposób, który został opisany w zapytaniu.</w:t>
      </w:r>
    </w:p>
    <w:p w14:paraId="48CA779D" w14:textId="77777777" w:rsidR="00784F36" w:rsidRPr="00DE37DA" w:rsidRDefault="00784F36" w:rsidP="00784F36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color w:val="8EAADB" w:themeColor="accent1" w:themeTint="99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Oświadczam, że zgodnie z wymogami </w:t>
      </w:r>
    </w:p>
    <w:p w14:paraId="1A5B998E" w14:textId="77777777" w:rsidR="00784F36" w:rsidRPr="00DE37DA" w:rsidRDefault="00784F36" w:rsidP="00784F36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a. jestem uprawniony/a do występowania w obrocie prawnym zgodnie z wymaganiami ustawowymi,</w:t>
      </w:r>
    </w:p>
    <w:p w14:paraId="471E960E" w14:textId="77777777" w:rsidR="00784F36" w:rsidRPr="00DE37DA" w:rsidRDefault="00784F36" w:rsidP="00784F36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b. posiadam uprawnienia niezbędne do wykonania przedmiotowego zamówienia,</w:t>
      </w:r>
    </w:p>
    <w:p w14:paraId="7B6F7D23" w14:textId="77777777" w:rsidR="00784F36" w:rsidRPr="00DE37DA" w:rsidRDefault="00784F36" w:rsidP="00784F36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c. dysponuję niezbędną wiedzą i doświadczeniem, a także potencjałem ekonomicznym i technicznym pozwalającym na wykonanie przedmiotu zamówienia, </w:t>
      </w:r>
    </w:p>
    <w:p w14:paraId="7F2090B0" w14:textId="77777777" w:rsidR="00784F36" w:rsidRPr="00DE37DA" w:rsidRDefault="00784F36" w:rsidP="00784F36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sz w:val="24"/>
          <w:szCs w:val="24"/>
          <w:lang w:eastAsia="ar-SA"/>
        </w:rPr>
        <w:t>d. nie podlegam wykluczeniu z postępowania na podstawie art. 22 ustawy Prawo zamówień publicznych.</w:t>
      </w:r>
    </w:p>
    <w:p w14:paraId="1F5B9C36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1884893A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F914618" w14:textId="77777777" w:rsidR="00784F36" w:rsidRPr="00DE37DA" w:rsidRDefault="00784F36" w:rsidP="00784F36">
      <w:pPr>
        <w:suppressAutoHyphens/>
        <w:spacing w:after="0" w:line="360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………………………………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…….…………….</w:t>
      </w:r>
    </w:p>
    <w:p w14:paraId="733AE041" w14:textId="77777777" w:rsidR="00784F36" w:rsidRPr="00DE37DA" w:rsidRDefault="00784F36" w:rsidP="00784F3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E37D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Data i miejsce </w:t>
      </w:r>
      <w:r w:rsidRPr="00DE37D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DE37D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DE37D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DE37D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   Podpis </w:t>
      </w:r>
    </w:p>
    <w:p w14:paraId="29DBE9CD" w14:textId="77777777" w:rsidR="00211911" w:rsidRDefault="00211911"/>
    <w:sectPr w:rsidR="00211911" w:rsidSect="00784F36">
      <w:footerReference w:type="default" r:id="rId6"/>
      <w:pgSz w:w="11906" w:h="16838"/>
      <w:pgMar w:top="1417" w:right="1417" w:bottom="1417" w:left="1417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F216" w14:textId="77777777" w:rsidR="0069062A" w:rsidRDefault="0069062A" w:rsidP="00784F36">
      <w:pPr>
        <w:spacing w:after="0" w:line="240" w:lineRule="auto"/>
      </w:pPr>
      <w:r>
        <w:separator/>
      </w:r>
    </w:p>
  </w:endnote>
  <w:endnote w:type="continuationSeparator" w:id="0">
    <w:p w14:paraId="72EE08BC" w14:textId="77777777" w:rsidR="0069062A" w:rsidRDefault="0069062A" w:rsidP="0078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A250" w14:textId="1203E5DA" w:rsidR="00784F36" w:rsidRDefault="00784F36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3A559" wp14:editId="43F649F3">
          <wp:simplePos x="0" y="0"/>
          <wp:positionH relativeFrom="margin">
            <wp:posOffset>1433830</wp:posOffset>
          </wp:positionH>
          <wp:positionV relativeFrom="paragraph">
            <wp:posOffset>61595</wp:posOffset>
          </wp:positionV>
          <wp:extent cx="2514600" cy="666750"/>
          <wp:effectExtent l="0" t="0" r="0" b="0"/>
          <wp:wrapThrough wrapText="bothSides">
            <wp:wrapPolygon edited="0">
              <wp:start x="0" y="0"/>
              <wp:lineTo x="0" y="20983"/>
              <wp:lineTo x="21436" y="20983"/>
              <wp:lineTo x="21436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2CC23" w14:textId="27B62706" w:rsidR="00784F36" w:rsidRDefault="00784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43FF" w14:textId="77777777" w:rsidR="0069062A" w:rsidRDefault="0069062A" w:rsidP="00784F36">
      <w:pPr>
        <w:spacing w:after="0" w:line="240" w:lineRule="auto"/>
      </w:pPr>
      <w:r>
        <w:separator/>
      </w:r>
    </w:p>
  </w:footnote>
  <w:footnote w:type="continuationSeparator" w:id="0">
    <w:p w14:paraId="20984185" w14:textId="77777777" w:rsidR="0069062A" w:rsidRDefault="0069062A" w:rsidP="00784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36"/>
    <w:rsid w:val="00211911"/>
    <w:rsid w:val="0069062A"/>
    <w:rsid w:val="007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3A663"/>
  <w15:chartTrackingRefBased/>
  <w15:docId w15:val="{9F78F380-1B62-4E52-A430-974DCF7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F36"/>
  </w:style>
  <w:style w:type="paragraph" w:styleId="Stopka">
    <w:name w:val="footer"/>
    <w:basedOn w:val="Normalny"/>
    <w:link w:val="StopkaZnak"/>
    <w:uiPriority w:val="99"/>
    <w:unhideWhenUsed/>
    <w:rsid w:val="0078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1</cp:revision>
  <dcterms:created xsi:type="dcterms:W3CDTF">2021-12-21T10:53:00Z</dcterms:created>
  <dcterms:modified xsi:type="dcterms:W3CDTF">2021-12-21T10:55:00Z</dcterms:modified>
</cp:coreProperties>
</file>